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400"/>
        <w:gridCol w:w="709"/>
        <w:gridCol w:w="134"/>
        <w:gridCol w:w="149"/>
        <w:gridCol w:w="447"/>
        <w:gridCol w:w="254"/>
        <w:gridCol w:w="243"/>
        <w:gridCol w:w="41"/>
        <w:gridCol w:w="283"/>
        <w:gridCol w:w="142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DC1005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2ACABFA4" w:rsidR="00553DF5" w:rsidRPr="00F47317" w:rsidRDefault="007068CF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3F26B811" w:rsidR="00553DF5" w:rsidRPr="00F47317" w:rsidRDefault="00553DF5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</w:tr>
      <w:tr w:rsidR="00553DF5" w:rsidRPr="00F47317" w14:paraId="30E20D3B" w14:textId="77777777" w:rsidTr="00DC1005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334747A6" w:rsidR="00553DF5" w:rsidRPr="002F24C4" w:rsidRDefault="00DC1005" w:rsidP="002F24C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PROGRAMA SOCIAL CONT-SENTIDO</w:t>
            </w:r>
          </w:p>
        </w:tc>
      </w:tr>
      <w:tr w:rsidR="00553DF5" w:rsidRPr="00F47317" w14:paraId="216DDB73" w14:textId="77777777" w:rsidTr="00DC1005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8D1992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8D1992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DC1005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321F2461" w:rsidR="00553DF5" w:rsidRPr="008D1992" w:rsidRDefault="008D1992" w:rsidP="0023362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8D1992">
              <w:rPr>
                <w:rFonts w:ascii="Montserrat" w:hAnsi="Montserrat"/>
              </w:rPr>
              <w:t>Es un programa de asistencia social no económico que busca beneficiar a las familias de la comunidad de Ozumba mediante el subsidio de productos de la canasta básica y otros que ofertan productores del mismo municipio. Por lo que se considera un programa de doble beneficio, otorgando la ayuda directa tanto al productor como al consumidor.</w:t>
            </w:r>
          </w:p>
        </w:tc>
      </w:tr>
      <w:tr w:rsidR="00553DF5" w:rsidRPr="00F47317" w14:paraId="6DD93109" w14:textId="77777777" w:rsidTr="00DC1005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381EC260" w14:textId="77777777" w:rsidR="008D1992" w:rsidRPr="008D1992" w:rsidRDefault="008D1992" w:rsidP="001F3B02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8D1992">
              <w:rPr>
                <w:rFonts w:ascii="Montserrat" w:hAnsi="Montserrat" w:cs="Gill Sans MT"/>
                <w:color w:val="000000"/>
              </w:rPr>
              <w:t>Artículos 11 fracción IV, 14 fracción I, IV, V, VI, VII y VIII de la Ley de Desarrollo Social del Estado de México</w:t>
            </w:r>
          </w:p>
          <w:p w14:paraId="7810B276" w14:textId="77777777" w:rsidR="008D1992" w:rsidRPr="008D1992" w:rsidRDefault="008D1992" w:rsidP="001F3B02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8D1992">
              <w:rPr>
                <w:rFonts w:ascii="Montserrat" w:hAnsi="Montserrat" w:cs="Gill Sans MT"/>
                <w:color w:val="000000"/>
              </w:rPr>
              <w:t xml:space="preserve">96 duodecies fracción I, II, III, IV, VII y VIII de la Ley Orgánica Municipal del Estado de México </w:t>
            </w:r>
          </w:p>
          <w:p w14:paraId="0CDF4EA8" w14:textId="673F0787" w:rsidR="001F3B02" w:rsidRPr="00F47317" w:rsidRDefault="008D1992" w:rsidP="001F3B02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8D1992">
              <w:rPr>
                <w:rFonts w:ascii="Montserrat" w:hAnsi="Montserrat" w:cs="Gill Sans MT"/>
                <w:color w:val="000000"/>
              </w:rPr>
              <w:t>48 fracción I, II, IV, VI, IX, XV, XVII del Bando Municipal de Ozumba 2025</w:t>
            </w:r>
            <w:r w:rsidR="001F3B02" w:rsidRPr="008D1992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58877768" w14:textId="77777777" w:rsidTr="00DC1005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4F9B9F63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4266DD35" w14:textId="4937D8E7" w:rsidR="00553DF5" w:rsidRPr="00E05BE1" w:rsidRDefault="008D1992" w:rsidP="00E05BE1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Credencial</w:t>
            </w:r>
            <w:r w:rsidR="00DC1005">
              <w:rPr>
                <w:rFonts w:ascii="Montserrat" w:hAnsi="Montserrat" w:cs="Gill Sans MT"/>
                <w:b/>
                <w:color w:val="000000"/>
              </w:rPr>
              <w:t xml:space="preserve"> Cont-sentido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13536B89" w:rsidR="0043186B" w:rsidRPr="0043186B" w:rsidRDefault="00DC1005" w:rsidP="006963DE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18"/>
                <w:szCs w:val="18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Un año</w:t>
            </w:r>
          </w:p>
        </w:tc>
      </w:tr>
      <w:tr w:rsidR="00553DF5" w:rsidRPr="00F47317" w14:paraId="2D1CC97A" w14:textId="77777777" w:rsidTr="00DC1005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1DE3F3DF" w14:textId="77777777" w:rsidR="00DC1005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</w:t>
            </w:r>
          </w:p>
          <w:p w14:paraId="5FEE8F72" w14:textId="65FC9851" w:rsidR="00553DF5" w:rsidRPr="00F47317" w:rsidRDefault="00DC100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110E9A">
              <w:rPr>
                <w:rFonts w:ascii="Montserrat" w:hAnsi="Montserrat" w:cs="Gill Sans MT"/>
                <w:b/>
              </w:rPr>
              <w:t>X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</w:tc>
        <w:tc>
          <w:tcPr>
            <w:tcW w:w="426" w:type="dxa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232D5A0A" w:rsidR="00F43665" w:rsidRPr="00110E9A" w:rsidRDefault="00F43665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7DF55AB" w14:textId="43A508CF" w:rsidR="00553DF5" w:rsidRDefault="008D1992" w:rsidP="008D1992">
            <w:pPr>
              <w:pStyle w:val="Prrafodelista"/>
              <w:numPr>
                <w:ilvl w:val="0"/>
                <w:numId w:val="12"/>
              </w:num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REGISTRO PARA PERSONAS: </w:t>
            </w:r>
            <w:hyperlink r:id="rId8" w:history="1">
              <w:r w:rsidRPr="00BF7C6B">
                <w:rPr>
                  <w:rStyle w:val="Hipervnculo"/>
                  <w:rFonts w:ascii="Montserrat" w:hAnsi="Montserrat" w:cs="Gill Sans MT"/>
                  <w:sz w:val="20"/>
                  <w:szCs w:val="20"/>
                </w:rPr>
                <w:t>https://docs.google.com/forms/d/e/1FAIpQLSee-kGOFyB_DpZb6bRdxOW3v3VuJVMAr66P1LiPjqYz7D3Kvg/viewform?usp=dialog</w:t>
              </w:r>
            </w:hyperlink>
          </w:p>
          <w:p w14:paraId="1DD58797" w14:textId="77777777" w:rsidR="008D1992" w:rsidRPr="008D1992" w:rsidRDefault="008D1992" w:rsidP="008D1992">
            <w:pPr>
              <w:pStyle w:val="Prrafodelista"/>
              <w:numPr>
                <w:ilvl w:val="0"/>
                <w:numId w:val="12"/>
              </w:num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  <w:sz w:val="20"/>
                <w:szCs w:val="20"/>
              </w:rPr>
              <w:t>REGISTRO PARA NEGOCIOS</w:t>
            </w:r>
          </w:p>
          <w:p w14:paraId="24495A60" w14:textId="7A435E94" w:rsidR="008D1992" w:rsidRPr="008D1992" w:rsidRDefault="00A779DB" w:rsidP="008D1992">
            <w:pPr>
              <w:pStyle w:val="Prrafodelista"/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hyperlink r:id="rId9" w:history="1">
              <w:r w:rsidR="008D1992" w:rsidRPr="00BF7C6B">
                <w:rPr>
                  <w:rStyle w:val="Hipervnculo"/>
                  <w:rFonts w:ascii="Montserrat" w:hAnsi="Montserrat" w:cs="Gill Sans MT"/>
                  <w:sz w:val="20"/>
                  <w:szCs w:val="20"/>
                </w:rPr>
                <w:t>https://docs.google.com/forms/d/e/1FAIpQLScrfu44IMaVM--hMfJsbWR_eF4QuNsbQWWtRVh1CKCr78oW0Q/viewform</w:t>
              </w:r>
            </w:hyperlink>
            <w:r w:rsidR="008D1992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</w:tc>
      </w:tr>
      <w:tr w:rsidR="00553DF5" w:rsidRPr="00F47317" w14:paraId="151CB4B6" w14:textId="77777777" w:rsidTr="00DC1005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66360F82" w:rsidR="00553DF5" w:rsidRPr="00BC46EE" w:rsidRDefault="00CD1ADB" w:rsidP="001F6A03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8D1992">
              <w:rPr>
                <w:rFonts w:ascii="Montserrat" w:hAnsi="Montserrat" w:cs="Gill Sans MT"/>
              </w:rPr>
              <w:t xml:space="preserve">Cuando </w:t>
            </w:r>
            <w:r w:rsidR="008D1992">
              <w:rPr>
                <w:rFonts w:ascii="Montserrat" w:hAnsi="Montserrat" w:cs="Gill Sans MT"/>
              </w:rPr>
              <w:t>las personas de grupos vulnerables (Adultos mayores, madres solteras, personas con discapacidad u hombres de hogar) requieran de descuentos subsidiados en productos de la canasta básica u otros servicios.</w:t>
            </w:r>
          </w:p>
        </w:tc>
      </w:tr>
      <w:tr w:rsidR="00F31CB8" w:rsidRPr="00F47317" w14:paraId="10EC2C12" w14:textId="77777777" w:rsidTr="00DC1005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15C0B5F0" w:rsidR="00F31CB8" w:rsidRPr="00BC46EE" w:rsidRDefault="008D1992" w:rsidP="00F21043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Siempre que se cumplan los requisitos de residencia y de pertenencia a los grupos vulnerables.</w:t>
            </w:r>
          </w:p>
        </w:tc>
      </w:tr>
      <w:tr w:rsidR="00C17DD0" w:rsidRPr="00F47317" w14:paraId="395650A1" w14:textId="77777777" w:rsidTr="00BA7D38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1091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439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DC1005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BA7D38">
        <w:trPr>
          <w:trHeight w:val="2268"/>
          <w:jc w:val="center"/>
        </w:trPr>
        <w:tc>
          <w:tcPr>
            <w:tcW w:w="4210" w:type="dxa"/>
            <w:gridSpan w:val="14"/>
          </w:tcPr>
          <w:p w14:paraId="3CD35546" w14:textId="6E65AEB4" w:rsidR="0054798E" w:rsidRDefault="0054798E" w:rsidP="0054798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61C8D314" w14:textId="08980735" w:rsidR="00FC1FD2" w:rsidRDefault="00FC1FD2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</w:t>
            </w:r>
            <w:r w:rsidR="008D1992">
              <w:rPr>
                <w:rFonts w:ascii="Montserrat" w:hAnsi="Montserrat" w:cs="Gill Sans MT"/>
                <w:color w:val="000000"/>
              </w:rPr>
              <w:t xml:space="preserve"> oficial</w:t>
            </w:r>
            <w:r>
              <w:rPr>
                <w:rFonts w:ascii="Montserrat" w:hAnsi="Montserrat" w:cs="Gill Sans MT"/>
                <w:color w:val="000000"/>
              </w:rPr>
              <w:t xml:space="preserve"> del Solici</w:t>
            </w:r>
            <w:r w:rsidR="00DC1005">
              <w:rPr>
                <w:rFonts w:ascii="Montserrat" w:hAnsi="Montserrat" w:cs="Gill Sans MT"/>
                <w:color w:val="000000"/>
              </w:rPr>
              <w:t xml:space="preserve">tante </w:t>
            </w:r>
          </w:p>
          <w:p w14:paraId="745300EF" w14:textId="77777777" w:rsidR="00DC1005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23D65A40" w14:textId="77777777" w:rsidR="00DC1005" w:rsidRDefault="00DC1005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CURP </w:t>
            </w:r>
          </w:p>
          <w:p w14:paraId="33F39C05" w14:textId="77777777" w:rsidR="00DC1005" w:rsidRPr="00BA7D38" w:rsidRDefault="00DC1005" w:rsidP="00BA7D3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4FBF0668" w14:textId="54787AC6" w:rsidR="00DC1005" w:rsidRDefault="00DC1005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Comprobante de domicilio</w:t>
            </w:r>
            <w:r w:rsidR="008D1992">
              <w:rPr>
                <w:rFonts w:ascii="Montserrat" w:hAnsi="Montserrat" w:cs="Gill Sans MT"/>
                <w:color w:val="000000"/>
              </w:rPr>
              <w:t xml:space="preserve"> con residencia efectiva en el municipio de Ozumba y que coincida con el mencionado en la identificación oficial </w:t>
            </w:r>
          </w:p>
          <w:p w14:paraId="1F6883FD" w14:textId="77777777" w:rsidR="00BA7D38" w:rsidRDefault="00BA7D38" w:rsidP="00BA7D38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1FA410D4" w14:textId="76216DB8" w:rsidR="004E3097" w:rsidRPr="00BA7D38" w:rsidRDefault="00BA7D38" w:rsidP="00BA7D38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Fotografías infantiles a color</w:t>
            </w:r>
          </w:p>
        </w:tc>
        <w:tc>
          <w:tcPr>
            <w:tcW w:w="1020" w:type="dxa"/>
            <w:gridSpan w:val="3"/>
          </w:tcPr>
          <w:p w14:paraId="7C3A4BE4" w14:textId="799CAAE3" w:rsidR="00DC1005" w:rsidRDefault="00BA7D38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  <w:p w14:paraId="52D19FE8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EF05D73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439" w:type="dxa"/>
            <w:gridSpan w:val="4"/>
          </w:tcPr>
          <w:p w14:paraId="637E6768" w14:textId="77777777" w:rsidR="00DC1005" w:rsidRDefault="00DC100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FB7D449" w14:textId="77777777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0351EB1C" w14:textId="77777777" w:rsidR="00DC1005" w:rsidRDefault="00DC100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9A7154D" w14:textId="77777777" w:rsidR="00BA7D38" w:rsidRDefault="00BA7D38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8B53AFB" w14:textId="2C6B40F1" w:rsidR="00DC1005" w:rsidRDefault="00DC100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85889C8" w14:textId="77777777" w:rsidR="00CA0A37" w:rsidRDefault="00CA0A37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A84E6A4" w14:textId="3E78D6C0" w:rsidR="003E1F5B" w:rsidRDefault="003E1F5B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790ED8E" w14:textId="7B7B144A" w:rsidR="00CA0A37" w:rsidRDefault="00BA7D38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2</w:t>
            </w:r>
          </w:p>
          <w:p w14:paraId="3DF64178" w14:textId="77777777" w:rsidR="00CA0A37" w:rsidRDefault="00CA0A37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4D1C7AA" w14:textId="77777777" w:rsidR="00CA0A37" w:rsidRPr="00CA0A37" w:rsidRDefault="00CA0A37" w:rsidP="00FB0A9F">
            <w:pPr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6C2580B5" w14:textId="77777777" w:rsidR="002C45FF" w:rsidRDefault="00BA7D38" w:rsidP="005F3548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Articulo 15 de las Reglas de operación del Programa Cont- Sentido </w:t>
            </w:r>
          </w:p>
          <w:p w14:paraId="06366CFE" w14:textId="77777777" w:rsidR="00BA7D38" w:rsidRDefault="00BA7D38" w:rsidP="005F3548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BFF8440" w14:textId="195C5BD6" w:rsidR="00BA7D38" w:rsidRPr="00F47317" w:rsidRDefault="00BA7D38" w:rsidP="005F3548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</w:p>
        </w:tc>
      </w:tr>
      <w:tr w:rsidR="00553DF5" w:rsidRPr="00F47317" w14:paraId="3756DD06" w14:textId="77777777" w:rsidTr="00DC1005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5BA496A9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D6D93" w:rsidRPr="00F47317" w14:paraId="2B18787C" w14:textId="77777777" w:rsidTr="00BA7D38">
        <w:trPr>
          <w:trHeight w:val="20"/>
          <w:jc w:val="center"/>
        </w:trPr>
        <w:tc>
          <w:tcPr>
            <w:tcW w:w="4210" w:type="dxa"/>
            <w:gridSpan w:val="14"/>
          </w:tcPr>
          <w:p w14:paraId="3DE76DC6" w14:textId="77777777" w:rsidR="005D6D93" w:rsidRDefault="005D6D93" w:rsidP="00DC1005">
            <w:pPr>
              <w:pStyle w:val="Prrafodelista"/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6089A34B" w14:textId="77777777" w:rsidR="005D6D93" w:rsidRDefault="005D6D93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19339CE8" w14:textId="25D7AD5E" w:rsidR="005D6D93" w:rsidRPr="00F47317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NO APLICA</w:t>
            </w:r>
          </w:p>
        </w:tc>
        <w:tc>
          <w:tcPr>
            <w:tcW w:w="1020" w:type="dxa"/>
            <w:gridSpan w:val="3"/>
          </w:tcPr>
          <w:p w14:paraId="10F2EF7A" w14:textId="77777777" w:rsidR="005D6D93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9A870BB" w14:textId="5E22BFD8" w:rsidR="005D6D93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  <w:p w14:paraId="1DF97B65" w14:textId="77777777" w:rsidR="005D6D93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5D51B14" w14:textId="77777777" w:rsidR="005D6D93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B7C8351" w14:textId="77777777" w:rsidR="005D6D93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D2610FE" w14:textId="7B6898E7" w:rsidR="005D6D93" w:rsidRPr="00F47317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439" w:type="dxa"/>
            <w:gridSpan w:val="4"/>
          </w:tcPr>
          <w:p w14:paraId="2B1F57A4" w14:textId="77777777" w:rsidR="005D6D93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C71F6CE" w14:textId="55AA5A88" w:rsidR="005D6D93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  <w:p w14:paraId="6B1640EF" w14:textId="77777777" w:rsidR="005D6D93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1C35EE3" w14:textId="375D3CDF" w:rsidR="005D6D93" w:rsidRPr="00F47317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C0997E1" w14:textId="77777777" w:rsidR="00DC1005" w:rsidRDefault="00DC1005" w:rsidP="00DC1005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F1BDDCB" w14:textId="45BBADDC" w:rsidR="005D6D93" w:rsidRPr="00F47317" w:rsidRDefault="00DC1005" w:rsidP="00DC1005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0D99B134" w14:textId="77777777" w:rsidTr="00DC1005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56E890EB" w:rsidR="00553DF5" w:rsidRPr="00CB6AD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DC1005" w:rsidRPr="00F47317" w14:paraId="1A786F2E" w14:textId="77777777" w:rsidTr="00BA7D38">
        <w:trPr>
          <w:trHeight w:val="20"/>
          <w:jc w:val="center"/>
        </w:trPr>
        <w:tc>
          <w:tcPr>
            <w:tcW w:w="4210" w:type="dxa"/>
            <w:gridSpan w:val="14"/>
          </w:tcPr>
          <w:p w14:paraId="0F639CBB" w14:textId="77777777" w:rsidR="00DC1005" w:rsidRDefault="00DC1005" w:rsidP="00DC1005">
            <w:pPr>
              <w:pStyle w:val="Prrafodelista"/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7B805BBE" w14:textId="77777777" w:rsidR="00DC1005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50CD4AC1" w14:textId="064C6F81" w:rsidR="00DC1005" w:rsidRPr="00BF5662" w:rsidRDefault="00DC1005" w:rsidP="00DC1005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NO APLICA</w:t>
            </w:r>
          </w:p>
        </w:tc>
        <w:tc>
          <w:tcPr>
            <w:tcW w:w="1020" w:type="dxa"/>
            <w:gridSpan w:val="3"/>
          </w:tcPr>
          <w:p w14:paraId="3D5E557F" w14:textId="77777777" w:rsidR="00DC1005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6702B45D" w14:textId="77777777" w:rsidR="00DC1005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  <w:p w14:paraId="6DCE3BB5" w14:textId="77777777" w:rsidR="00DC1005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BD58C7C" w14:textId="77777777" w:rsidR="00DC1005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A7B4317" w14:textId="77777777" w:rsidR="00DC1005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9D5F79B" w14:textId="14065747" w:rsidR="00DC1005" w:rsidRPr="00F47317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439" w:type="dxa"/>
            <w:gridSpan w:val="4"/>
          </w:tcPr>
          <w:p w14:paraId="15C9C597" w14:textId="77777777" w:rsidR="00DC1005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8ADEB79" w14:textId="77777777" w:rsidR="00DC1005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  <w:p w14:paraId="432F74F2" w14:textId="77777777" w:rsidR="00DC1005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FF49888" w14:textId="77777777" w:rsidR="00DC1005" w:rsidRPr="00F47317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1C3DCEE4" w14:textId="77777777" w:rsidR="00DC1005" w:rsidRDefault="00DC1005" w:rsidP="00DC1005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58C8288" w14:textId="0A36B85B" w:rsidR="00DC1005" w:rsidRPr="00F47317" w:rsidRDefault="00DC1005" w:rsidP="00DC1005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DB7516" w:rsidRPr="00F47317" w14:paraId="42411387" w14:textId="77777777" w:rsidTr="00DC1005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289FFE3" w14:textId="77777777" w:rsidR="005D63DA" w:rsidRPr="00BA7D38" w:rsidRDefault="000679CA" w:rsidP="00BA7D3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BA7D38">
              <w:rPr>
                <w:rFonts w:ascii="Montserrat" w:hAnsi="Montserrat" w:cs="Gill Sans MT"/>
                <w:color w:val="000000"/>
              </w:rPr>
              <w:t xml:space="preserve">El </w:t>
            </w:r>
            <w:r w:rsidR="00C43CD0" w:rsidRPr="00BA7D38">
              <w:rPr>
                <w:rFonts w:ascii="Montserrat" w:hAnsi="Montserrat" w:cs="Gill Sans MT"/>
                <w:color w:val="000000"/>
              </w:rPr>
              <w:t xml:space="preserve">ciudadano requisita </w:t>
            </w:r>
            <w:r w:rsidR="00BA7D38">
              <w:rPr>
                <w:rFonts w:ascii="Montserrat" w:hAnsi="Montserrat" w:cs="Gill Sans MT"/>
                <w:color w:val="000000"/>
              </w:rPr>
              <w:t>la solicitud entregando los documentos solicitados</w:t>
            </w:r>
          </w:p>
          <w:p w14:paraId="09B00012" w14:textId="77777777" w:rsidR="00BA7D38" w:rsidRPr="00BA7D38" w:rsidRDefault="00BA7D38" w:rsidP="00BA7D3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Se realiza la evalucion de elegibilidad</w:t>
            </w:r>
          </w:p>
          <w:p w14:paraId="202E0DA9" w14:textId="77777777" w:rsidR="00BA7D38" w:rsidRPr="00BA7D38" w:rsidRDefault="00BA7D38" w:rsidP="00BA7D3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Se publican los resultados</w:t>
            </w:r>
          </w:p>
          <w:p w14:paraId="7E8EAAF2" w14:textId="43161A76" w:rsidR="00BA7D38" w:rsidRPr="00CB6ADB" w:rsidRDefault="00BA7D38" w:rsidP="00BA7D3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Si la solicitud es positiva, se informa día y hora para recoger credencial</w:t>
            </w:r>
          </w:p>
        </w:tc>
      </w:tr>
      <w:tr w:rsidR="00942A17" w:rsidRPr="00F47317" w14:paraId="4A543B3E" w14:textId="77777777" w:rsidTr="00DC1005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64259423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2FC22BEB" w:rsidR="00942A17" w:rsidRPr="008416CF" w:rsidRDefault="00BA7D38" w:rsidP="008416CF">
            <w:pPr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1 mes </w:t>
            </w:r>
          </w:p>
        </w:tc>
      </w:tr>
      <w:tr w:rsidR="00192656" w:rsidRPr="00F47317" w14:paraId="23ACEFDB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04413D32" w:rsidR="00192656" w:rsidRPr="00F52394" w:rsidRDefault="00F52394" w:rsidP="0019265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b/>
              </w:rPr>
            </w:pPr>
            <w:r w:rsidRPr="00F52394">
              <w:rPr>
                <w:rFonts w:ascii="Montserrat" w:hAnsi="Montserrat" w:cs="Gill Sans MT"/>
                <w:b/>
                <w:color w:val="000000"/>
              </w:rPr>
              <w:t>Gratuito</w:t>
            </w:r>
          </w:p>
        </w:tc>
        <w:tc>
          <w:tcPr>
            <w:tcW w:w="5387" w:type="dxa"/>
            <w:gridSpan w:val="15"/>
            <w:vAlign w:val="center"/>
          </w:tcPr>
          <w:p w14:paraId="2BFCFE1A" w14:textId="2B84991A" w:rsidR="00192656" w:rsidRPr="00F47317" w:rsidRDefault="00192656" w:rsidP="001F6A03">
            <w:pPr>
              <w:spacing w:before="60" w:after="6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BA7D38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79EF47A5" w:rsidR="00553DF5" w:rsidRPr="009D04E3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709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709" w:type="dxa"/>
            <w:vAlign w:val="center"/>
          </w:tcPr>
          <w:p w14:paraId="32CAB659" w14:textId="6BA4911B" w:rsidR="00553DF5" w:rsidRPr="00F47317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984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67" w:type="dxa"/>
            <w:gridSpan w:val="3"/>
            <w:vAlign w:val="center"/>
          </w:tcPr>
          <w:p w14:paraId="25BFF363" w14:textId="258C706A" w:rsidR="00553DF5" w:rsidRPr="00F47317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843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632CCE09" w:rsidR="00553DF5" w:rsidRPr="00F47317" w:rsidRDefault="009D04E3" w:rsidP="00F52394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</w:t>
            </w:r>
            <w:r w:rsidR="00F52394">
              <w:rPr>
                <w:rFonts w:ascii="Montserrat" w:hAnsi="Montserrat" w:cs="Gill Sans MT"/>
              </w:rPr>
              <w:t>N/A</w:t>
            </w:r>
          </w:p>
        </w:tc>
      </w:tr>
      <w:tr w:rsidR="00553DF5" w:rsidRPr="00F47317" w14:paraId="4281F9C6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3361F70E" w:rsidR="00553DF5" w:rsidRPr="007B3F01" w:rsidRDefault="00F52394" w:rsidP="00F52394">
            <w:pPr>
              <w:spacing w:before="60" w:after="60"/>
              <w:jc w:val="center"/>
              <w:rPr>
                <w:rFonts w:ascii="Montserrat" w:hAnsi="Montserrat" w:cs="Gill Sans MT"/>
                <w:bCs/>
                <w:color w:val="FF0000"/>
              </w:rPr>
            </w:pPr>
            <w:r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676E0C6D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F47317" w:rsidRDefault="00E0613F" w:rsidP="00F52394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7F49A9" w:rsidRPr="00F47317" w14:paraId="1D785E56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55ED400C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</w:t>
            </w:r>
            <w:r w:rsidR="00F44C87">
              <w:rPr>
                <w:rFonts w:ascii="Montserrat" w:hAnsi="Montserrat" w:cs="Gill Sans MT"/>
                <w:sz w:val="20"/>
                <w:szCs w:val="20"/>
              </w:rPr>
              <w:t>TERIOS DE RESOLUCION DEL SERVICIO</w:t>
            </w:r>
          </w:p>
        </w:tc>
        <w:tc>
          <w:tcPr>
            <w:tcW w:w="8369" w:type="dxa"/>
            <w:gridSpan w:val="26"/>
            <w:vAlign w:val="center"/>
          </w:tcPr>
          <w:p w14:paraId="580D9E22" w14:textId="22A7A941" w:rsidR="007F49A9" w:rsidRPr="00E0613F" w:rsidRDefault="00BA7D38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El resultado será favorable siempre y cuando se cumplan los requisitos establecidos en las Reglas de operación del programa</w:t>
            </w:r>
            <w:r w:rsidR="006953D1">
              <w:rPr>
                <w:rFonts w:ascii="Montserrat" w:hAnsi="Montserrat" w:cs="Gill Sans MT"/>
                <w:color w:val="000000"/>
              </w:rPr>
              <w:t xml:space="preserve"> y las personas soliciten su inscripción al programa.</w:t>
            </w:r>
          </w:p>
        </w:tc>
      </w:tr>
      <w:tr w:rsidR="00553DF5" w:rsidRPr="00F47317" w14:paraId="7941ED2E" w14:textId="77777777" w:rsidTr="00DC1005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D53CF4" w:rsidRPr="00F47317" w:rsidRDefault="00E0613F" w:rsidP="00F52394">
            <w:pPr>
              <w:spacing w:before="60" w:after="60" w:line="240" w:lineRule="auto"/>
              <w:ind w:left="3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9904C6" w14:textId="77777777" w:rsidTr="00DC1005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61599D26" w:rsidR="00553DF5" w:rsidRPr="00E0613F" w:rsidRDefault="007F3063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H. Ayuntamiento de Ozumba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6BDCDC67" w:rsidR="00553DF5" w:rsidRPr="00E0613F" w:rsidRDefault="00DC1005" w:rsidP="005F51B3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Dirección de Desarrollo Social y Bienestar</w:t>
            </w:r>
          </w:p>
        </w:tc>
      </w:tr>
      <w:tr w:rsidR="00553DF5" w:rsidRPr="007068CF" w14:paraId="2262066C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520209F6" w:rsidR="00553DF5" w:rsidRPr="007068CF" w:rsidRDefault="00DC1005" w:rsidP="008D0ED6">
            <w:pPr>
              <w:spacing w:before="60" w:after="60"/>
              <w:jc w:val="both"/>
              <w:rPr>
                <w:rFonts w:ascii="Montserrat" w:hAnsi="Montserrat" w:cs="Gill Sans MT"/>
                <w:lang w:val="en-US"/>
              </w:rPr>
            </w:pPr>
            <w:r w:rsidRPr="007068CF">
              <w:rPr>
                <w:rFonts w:ascii="Montserrat" w:hAnsi="Montserrat" w:cs="Gill Sans MT"/>
                <w:color w:val="000000"/>
                <w:lang w:val="en-US"/>
              </w:rPr>
              <w:t xml:space="preserve">Lic. Alain Michell Reyes Martínez </w:t>
            </w:r>
          </w:p>
        </w:tc>
      </w:tr>
      <w:tr w:rsidR="00553DF5" w:rsidRPr="00F47317" w14:paraId="27604A2D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77777777" w:rsidR="00E0613F" w:rsidRDefault="00E0613F" w:rsidP="008D0ED6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0DDCDD9A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3BE4DA8E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553DF5" w:rsidRPr="00653BF8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EBFEB51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8D0ED6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73DDCB38" w:rsidR="00553DF5" w:rsidRPr="00BA7D38" w:rsidRDefault="00BA7D38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BA7D38">
              <w:rPr>
                <w:rFonts w:ascii="Montserrat" w:hAnsi="Montserrat" w:cs="Gill Sans MT"/>
                <w:color w:val="000000"/>
              </w:rPr>
              <w:t>¿Qué beneficios se obtienen con la credencial CONT-SENTIDO?</w:t>
            </w:r>
          </w:p>
        </w:tc>
      </w:tr>
      <w:tr w:rsidR="00553DF5" w:rsidRPr="00F47317" w14:paraId="5EE020A0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C5344E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C5344E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3A6451A" w14:textId="77777777" w:rsidR="00553DF5" w:rsidRPr="00C5344E" w:rsidRDefault="00BA7D38" w:rsidP="00BA7D38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C5344E">
              <w:rPr>
                <w:rFonts w:ascii="Montserrat" w:hAnsi="Montserrat" w:cs="Gill Sans MT"/>
                <w:color w:val="000000"/>
              </w:rPr>
              <w:t>Descuentos en negocios participantes</w:t>
            </w:r>
          </w:p>
          <w:p w14:paraId="569EF5DD" w14:textId="77777777" w:rsidR="00BA7D38" w:rsidRPr="00C5344E" w:rsidRDefault="00BA7D38" w:rsidP="00BA7D38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C5344E">
              <w:rPr>
                <w:rFonts w:ascii="Montserrat" w:hAnsi="Montserrat" w:cs="Gill Sans MT"/>
                <w:color w:val="000000"/>
              </w:rPr>
              <w:t>Descuentos en servicios del Ayuntamiento previamente autorizados mediante acta de cabildo</w:t>
            </w:r>
          </w:p>
          <w:p w14:paraId="261A6D4E" w14:textId="499140A2" w:rsidR="00BA7D38" w:rsidRPr="00C5344E" w:rsidRDefault="00BA7D38" w:rsidP="00BA7D38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C5344E">
              <w:rPr>
                <w:rFonts w:ascii="Montserrat" w:hAnsi="Montserrat" w:cs="Gill Sans MT"/>
                <w:color w:val="000000"/>
              </w:rPr>
              <w:t xml:space="preserve">Descuentos en servicios del DIF previamente autorizados mediante </w:t>
            </w:r>
            <w:r w:rsidR="00C5344E" w:rsidRPr="00C5344E">
              <w:rPr>
                <w:rFonts w:ascii="Montserrat" w:hAnsi="Montserrat" w:cs="Gill Sans MT"/>
                <w:color w:val="000000"/>
              </w:rPr>
              <w:t>acta de junta de gobierno</w:t>
            </w:r>
          </w:p>
        </w:tc>
      </w:tr>
      <w:tr w:rsidR="00553DF5" w:rsidRPr="00F47317" w14:paraId="163B86E5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3D02DB0A" w:rsidR="00C5344E" w:rsidRPr="00C5344E" w:rsidRDefault="00553DF5" w:rsidP="00C5344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C5344E">
              <w:rPr>
                <w:rFonts w:ascii="Montserrat" w:hAnsi="Montserrat" w:cs="Gill Sans MT"/>
                <w:color w:val="000000"/>
              </w:rPr>
              <w:t>¿</w:t>
            </w:r>
            <w:r w:rsidR="00C5344E" w:rsidRPr="00C5344E">
              <w:rPr>
                <w:rFonts w:ascii="Montserrat" w:hAnsi="Montserrat" w:cs="Gill Sans MT"/>
                <w:color w:val="000000"/>
              </w:rPr>
              <w:t>Cualquier persona puede incorporarse?</w:t>
            </w:r>
          </w:p>
        </w:tc>
      </w:tr>
      <w:tr w:rsidR="00553DF5" w:rsidRPr="00F47317" w14:paraId="0EDF659B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59DA6F7D" w:rsidR="00553DF5" w:rsidRPr="00C5344E" w:rsidRDefault="00C5344E" w:rsidP="00C5344E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C5344E">
              <w:rPr>
                <w:rFonts w:ascii="Montserrat" w:hAnsi="Montserrat" w:cs="Gill Sans MT"/>
                <w:color w:val="000000"/>
              </w:rPr>
              <w:t>Si, siempre y cuando se cumplan los requisitos de elegibilidad</w:t>
            </w:r>
          </w:p>
        </w:tc>
      </w:tr>
      <w:tr w:rsidR="00553DF5" w:rsidRPr="00F47317" w14:paraId="5F3AE338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48A3A870" w:rsidR="00553DF5" w:rsidRPr="009E3858" w:rsidRDefault="00C5344E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  <w:highlight w:val="yellow"/>
              </w:rPr>
            </w:pPr>
            <w:r>
              <w:rPr>
                <w:rFonts w:ascii="Montserrat" w:hAnsi="Montserrat" w:cs="Gill Sans MT"/>
                <w:color w:val="000000"/>
              </w:rPr>
              <w:t>¿Cuál es la vigencia del Programa?</w:t>
            </w:r>
          </w:p>
        </w:tc>
      </w:tr>
      <w:tr w:rsidR="00553DF5" w:rsidRPr="00F47317" w14:paraId="53202A7A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7F3063" w:rsidRDefault="00553DF5" w:rsidP="008D0ED6">
            <w:pPr>
              <w:spacing w:before="60" w:after="60"/>
              <w:rPr>
                <w:rFonts w:ascii="Montserrat" w:hAnsi="Montserrat" w:cs="Gill Sans MT"/>
                <w:sz w:val="24"/>
                <w:szCs w:val="24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0114D291" w:rsidR="00553DF5" w:rsidRPr="00C5344E" w:rsidRDefault="00C5344E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1 año, con posibilidad de renovarse</w:t>
            </w:r>
          </w:p>
        </w:tc>
      </w:tr>
      <w:tr w:rsidR="00553DF5" w:rsidRPr="00F47317" w14:paraId="6D4CAF17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DC1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1E5FBE5" w14:textId="0A7CF62A" w:rsidR="009E3858" w:rsidRPr="00F47317" w:rsidRDefault="00C5344E" w:rsidP="00DC10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</w:rPr>
              <w:t>Inscripción de negocios al Programa CONT-SENTIDO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679F6625" w14:textId="77777777" w:rsidR="001F6A03" w:rsidRPr="001F6A03" w:rsidRDefault="001F6A03" w:rsidP="001F6A03">
            <w:pPr>
              <w:jc w:val="center"/>
              <w:rPr>
                <w:rFonts w:ascii="Montserrat" w:hAnsi="Montserrat"/>
                <w:b/>
              </w:rPr>
            </w:pPr>
            <w:r w:rsidRPr="001F6A03">
              <w:rPr>
                <w:rFonts w:ascii="Montserrat" w:hAnsi="Montserrat"/>
                <w:b/>
              </w:rPr>
              <w:t>LIC. ALAIN MICHELL REYES MARTINEZ</w:t>
            </w:r>
          </w:p>
          <w:p w14:paraId="691E7D52" w14:textId="77777777" w:rsidR="001F6A03" w:rsidRDefault="001F6A03" w:rsidP="001F6A03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Desarrollo Social y Bienestar del H. Ayuntamiento de Ozumba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54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12AED58" w14:textId="6F865EC8" w:rsidR="00161597" w:rsidRPr="001F6A03" w:rsidRDefault="00DC1005" w:rsidP="00161597">
            <w:pPr>
              <w:jc w:val="center"/>
              <w:rPr>
                <w:rFonts w:ascii="Montserrat" w:hAnsi="Montserrat"/>
                <w:b/>
              </w:rPr>
            </w:pPr>
            <w:r w:rsidRPr="001F6A03">
              <w:rPr>
                <w:rFonts w:ascii="Montserrat" w:hAnsi="Montserrat"/>
                <w:b/>
              </w:rPr>
              <w:t>LIC. ALAIN MICHELL REYES MARTINEZ</w:t>
            </w:r>
          </w:p>
          <w:p w14:paraId="56E0297A" w14:textId="64DED945" w:rsidR="00161597" w:rsidRDefault="00DC1005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Desarrollo Social y Bienestar</w:t>
            </w:r>
            <w:r w:rsidR="001F6A03">
              <w:rPr>
                <w:rFonts w:ascii="Montserrat" w:hAnsi="Montserrat"/>
                <w:sz w:val="20"/>
                <w:szCs w:val="20"/>
              </w:rPr>
              <w:t xml:space="preserve"> del H. Ayuntamiento de Ozumba</w:t>
            </w:r>
          </w:p>
          <w:p w14:paraId="67F8BA70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F95530E" w14:textId="17053A5E" w:rsidR="00484360" w:rsidRPr="00271C4D" w:rsidRDefault="006953D1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26</w:t>
            </w:r>
            <w:bookmarkStart w:id="0" w:name="_GoBack"/>
            <w:bookmarkEnd w:id="0"/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42CE625E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02A07E14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62117525" w14:textId="77777777" w:rsidR="00161597" w:rsidRPr="00F47317" w:rsidRDefault="00161597" w:rsidP="00553DF5">
      <w:pPr>
        <w:rPr>
          <w:rFonts w:ascii="Montserrat" w:hAnsi="Montserrat"/>
          <w:sz w:val="20"/>
          <w:szCs w:val="20"/>
        </w:rPr>
      </w:pPr>
    </w:p>
    <w:p w14:paraId="10BF248D" w14:textId="77777777" w:rsidR="00553DF5" w:rsidRPr="00F47317" w:rsidRDefault="00553DF5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793B5F46" w14:textId="77777777" w:rsidR="007566C8" w:rsidRPr="00F47317" w:rsidRDefault="007566C8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sectPr w:rsidR="007566C8" w:rsidRPr="00F47317" w:rsidSect="00B971B2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30468" w14:textId="77777777" w:rsidR="00A779DB" w:rsidRDefault="00A779DB" w:rsidP="00231A44">
      <w:pPr>
        <w:spacing w:after="0" w:line="240" w:lineRule="auto"/>
      </w:pPr>
      <w:r>
        <w:separator/>
      </w:r>
    </w:p>
  </w:endnote>
  <w:endnote w:type="continuationSeparator" w:id="0">
    <w:p w14:paraId="14208B71" w14:textId="77777777" w:rsidR="00A779DB" w:rsidRDefault="00A779DB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8E9A6A" w14:textId="77777777" w:rsidR="00A779DB" w:rsidRDefault="00A779DB" w:rsidP="00231A44">
      <w:pPr>
        <w:spacing w:after="0" w:line="240" w:lineRule="auto"/>
      </w:pPr>
      <w:r>
        <w:separator/>
      </w:r>
    </w:p>
  </w:footnote>
  <w:footnote w:type="continuationSeparator" w:id="0">
    <w:p w14:paraId="08F376D7" w14:textId="77777777" w:rsidR="00A779DB" w:rsidRDefault="00A779DB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5"/>
  </w:num>
  <w:num w:numId="4">
    <w:abstractNumId w:val="5"/>
  </w:num>
  <w:num w:numId="5">
    <w:abstractNumId w:val="6"/>
  </w:num>
  <w:num w:numId="6">
    <w:abstractNumId w:val="11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14"/>
  </w:num>
  <w:num w:numId="12">
    <w:abstractNumId w:val="7"/>
  </w:num>
  <w:num w:numId="13">
    <w:abstractNumId w:val="1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15FFD"/>
    <w:rsid w:val="00031BC0"/>
    <w:rsid w:val="00061116"/>
    <w:rsid w:val="000679CA"/>
    <w:rsid w:val="0007228E"/>
    <w:rsid w:val="00090CB2"/>
    <w:rsid w:val="00095A76"/>
    <w:rsid w:val="000C56C6"/>
    <w:rsid w:val="000D6CD7"/>
    <w:rsid w:val="00103DCA"/>
    <w:rsid w:val="00105753"/>
    <w:rsid w:val="00110E9A"/>
    <w:rsid w:val="00127F66"/>
    <w:rsid w:val="00145A9C"/>
    <w:rsid w:val="001465BB"/>
    <w:rsid w:val="00161597"/>
    <w:rsid w:val="00192656"/>
    <w:rsid w:val="00193368"/>
    <w:rsid w:val="00194DF9"/>
    <w:rsid w:val="001A357B"/>
    <w:rsid w:val="001D310C"/>
    <w:rsid w:val="001E23BC"/>
    <w:rsid w:val="001E2873"/>
    <w:rsid w:val="001E32C7"/>
    <w:rsid w:val="001F07AB"/>
    <w:rsid w:val="001F3B02"/>
    <w:rsid w:val="001F6A03"/>
    <w:rsid w:val="00202161"/>
    <w:rsid w:val="00221E11"/>
    <w:rsid w:val="002252FE"/>
    <w:rsid w:val="00231A44"/>
    <w:rsid w:val="002333F6"/>
    <w:rsid w:val="0023362B"/>
    <w:rsid w:val="00235F1C"/>
    <w:rsid w:val="00243B34"/>
    <w:rsid w:val="00254ACE"/>
    <w:rsid w:val="00260EE3"/>
    <w:rsid w:val="00263F85"/>
    <w:rsid w:val="002663FA"/>
    <w:rsid w:val="002665FE"/>
    <w:rsid w:val="002708B8"/>
    <w:rsid w:val="00271C4D"/>
    <w:rsid w:val="002A610C"/>
    <w:rsid w:val="002B2375"/>
    <w:rsid w:val="002C1427"/>
    <w:rsid w:val="002C45FF"/>
    <w:rsid w:val="002C6A47"/>
    <w:rsid w:val="002E7D14"/>
    <w:rsid w:val="002F24C4"/>
    <w:rsid w:val="0030288A"/>
    <w:rsid w:val="00313D43"/>
    <w:rsid w:val="00315FC6"/>
    <w:rsid w:val="003235CF"/>
    <w:rsid w:val="003306AC"/>
    <w:rsid w:val="00391B2E"/>
    <w:rsid w:val="003A0F22"/>
    <w:rsid w:val="003A1006"/>
    <w:rsid w:val="003A60F8"/>
    <w:rsid w:val="003B0BAF"/>
    <w:rsid w:val="003C4EF4"/>
    <w:rsid w:val="003D1C34"/>
    <w:rsid w:val="003D5236"/>
    <w:rsid w:val="003D6BDC"/>
    <w:rsid w:val="003E1F5B"/>
    <w:rsid w:val="003E3201"/>
    <w:rsid w:val="003F46A7"/>
    <w:rsid w:val="003F5F39"/>
    <w:rsid w:val="004152A0"/>
    <w:rsid w:val="00430114"/>
    <w:rsid w:val="004301F1"/>
    <w:rsid w:val="0043186B"/>
    <w:rsid w:val="00463896"/>
    <w:rsid w:val="00484360"/>
    <w:rsid w:val="00491A78"/>
    <w:rsid w:val="004A4B81"/>
    <w:rsid w:val="004B38F2"/>
    <w:rsid w:val="004C7D6B"/>
    <w:rsid w:val="004D2A6B"/>
    <w:rsid w:val="004D3DAF"/>
    <w:rsid w:val="004E3097"/>
    <w:rsid w:val="004E616D"/>
    <w:rsid w:val="004F1A0E"/>
    <w:rsid w:val="0050403D"/>
    <w:rsid w:val="00514D59"/>
    <w:rsid w:val="00544265"/>
    <w:rsid w:val="0054736A"/>
    <w:rsid w:val="0054798E"/>
    <w:rsid w:val="00553541"/>
    <w:rsid w:val="00553DF5"/>
    <w:rsid w:val="00566E94"/>
    <w:rsid w:val="005B4B85"/>
    <w:rsid w:val="005C3727"/>
    <w:rsid w:val="005D63DA"/>
    <w:rsid w:val="005D6D93"/>
    <w:rsid w:val="005D7BD8"/>
    <w:rsid w:val="005F2A9E"/>
    <w:rsid w:val="005F3548"/>
    <w:rsid w:val="005F51B3"/>
    <w:rsid w:val="005F7A75"/>
    <w:rsid w:val="0061279F"/>
    <w:rsid w:val="006157BC"/>
    <w:rsid w:val="006157C9"/>
    <w:rsid w:val="0062296F"/>
    <w:rsid w:val="006429D3"/>
    <w:rsid w:val="006539F9"/>
    <w:rsid w:val="00653BF8"/>
    <w:rsid w:val="006671F1"/>
    <w:rsid w:val="0067551A"/>
    <w:rsid w:val="00682ACC"/>
    <w:rsid w:val="00686AB1"/>
    <w:rsid w:val="006953D1"/>
    <w:rsid w:val="006963DE"/>
    <w:rsid w:val="006A78F7"/>
    <w:rsid w:val="006B15D5"/>
    <w:rsid w:val="006B7C74"/>
    <w:rsid w:val="006C5B52"/>
    <w:rsid w:val="006D3B23"/>
    <w:rsid w:val="006F4100"/>
    <w:rsid w:val="007009DC"/>
    <w:rsid w:val="00705DE0"/>
    <w:rsid w:val="007068CF"/>
    <w:rsid w:val="00730D1C"/>
    <w:rsid w:val="00732304"/>
    <w:rsid w:val="00736042"/>
    <w:rsid w:val="00736F81"/>
    <w:rsid w:val="00746297"/>
    <w:rsid w:val="00752E4B"/>
    <w:rsid w:val="007536A3"/>
    <w:rsid w:val="007566C8"/>
    <w:rsid w:val="00772B81"/>
    <w:rsid w:val="00774E37"/>
    <w:rsid w:val="00784A04"/>
    <w:rsid w:val="007A51C3"/>
    <w:rsid w:val="007A6EBE"/>
    <w:rsid w:val="007B1251"/>
    <w:rsid w:val="007B3F01"/>
    <w:rsid w:val="007D6024"/>
    <w:rsid w:val="007E012F"/>
    <w:rsid w:val="007E199F"/>
    <w:rsid w:val="007F3063"/>
    <w:rsid w:val="007F49A9"/>
    <w:rsid w:val="007F5964"/>
    <w:rsid w:val="008117DF"/>
    <w:rsid w:val="00814E57"/>
    <w:rsid w:val="0081728D"/>
    <w:rsid w:val="00817A45"/>
    <w:rsid w:val="008407E2"/>
    <w:rsid w:val="008416CF"/>
    <w:rsid w:val="00856739"/>
    <w:rsid w:val="00856B15"/>
    <w:rsid w:val="00862D1C"/>
    <w:rsid w:val="0087445B"/>
    <w:rsid w:val="008878A9"/>
    <w:rsid w:val="008A3891"/>
    <w:rsid w:val="008A4CF3"/>
    <w:rsid w:val="008B2D9A"/>
    <w:rsid w:val="008B73DB"/>
    <w:rsid w:val="008D1992"/>
    <w:rsid w:val="008D1D96"/>
    <w:rsid w:val="008D5576"/>
    <w:rsid w:val="008D7602"/>
    <w:rsid w:val="00900A21"/>
    <w:rsid w:val="0090381C"/>
    <w:rsid w:val="0090629E"/>
    <w:rsid w:val="009151D6"/>
    <w:rsid w:val="00923020"/>
    <w:rsid w:val="00927CA9"/>
    <w:rsid w:val="0093102D"/>
    <w:rsid w:val="00934E8A"/>
    <w:rsid w:val="00940938"/>
    <w:rsid w:val="00942A17"/>
    <w:rsid w:val="00953C57"/>
    <w:rsid w:val="009736A5"/>
    <w:rsid w:val="0099194B"/>
    <w:rsid w:val="00991BF7"/>
    <w:rsid w:val="00994549"/>
    <w:rsid w:val="00994E2A"/>
    <w:rsid w:val="00996F06"/>
    <w:rsid w:val="009A05BC"/>
    <w:rsid w:val="009A6DCC"/>
    <w:rsid w:val="009A70C5"/>
    <w:rsid w:val="009D04E3"/>
    <w:rsid w:val="009E3858"/>
    <w:rsid w:val="009E4702"/>
    <w:rsid w:val="009F0831"/>
    <w:rsid w:val="009F4F14"/>
    <w:rsid w:val="00A01277"/>
    <w:rsid w:val="00A11C11"/>
    <w:rsid w:val="00A1394E"/>
    <w:rsid w:val="00A13E04"/>
    <w:rsid w:val="00A2786B"/>
    <w:rsid w:val="00A4037F"/>
    <w:rsid w:val="00A57B7C"/>
    <w:rsid w:val="00A60460"/>
    <w:rsid w:val="00A71B47"/>
    <w:rsid w:val="00A779DB"/>
    <w:rsid w:val="00A94504"/>
    <w:rsid w:val="00A94752"/>
    <w:rsid w:val="00AB04EC"/>
    <w:rsid w:val="00AB05E5"/>
    <w:rsid w:val="00AB241C"/>
    <w:rsid w:val="00AC0284"/>
    <w:rsid w:val="00AD1DC6"/>
    <w:rsid w:val="00AE2B29"/>
    <w:rsid w:val="00B0335E"/>
    <w:rsid w:val="00B11577"/>
    <w:rsid w:val="00B13B4C"/>
    <w:rsid w:val="00B23B47"/>
    <w:rsid w:val="00B9445C"/>
    <w:rsid w:val="00B960E3"/>
    <w:rsid w:val="00B971B2"/>
    <w:rsid w:val="00BA2F02"/>
    <w:rsid w:val="00BA7D38"/>
    <w:rsid w:val="00BC46EE"/>
    <w:rsid w:val="00BD6582"/>
    <w:rsid w:val="00BF1A2D"/>
    <w:rsid w:val="00BF516D"/>
    <w:rsid w:val="00BF5662"/>
    <w:rsid w:val="00C13D4B"/>
    <w:rsid w:val="00C16AD9"/>
    <w:rsid w:val="00C17DD0"/>
    <w:rsid w:val="00C24CB1"/>
    <w:rsid w:val="00C344B5"/>
    <w:rsid w:val="00C35D1D"/>
    <w:rsid w:val="00C43CD0"/>
    <w:rsid w:val="00C515D6"/>
    <w:rsid w:val="00C5344E"/>
    <w:rsid w:val="00C7357C"/>
    <w:rsid w:val="00C975FF"/>
    <w:rsid w:val="00C97D83"/>
    <w:rsid w:val="00CA0A37"/>
    <w:rsid w:val="00CA7899"/>
    <w:rsid w:val="00CA7E7B"/>
    <w:rsid w:val="00CB6ADB"/>
    <w:rsid w:val="00CD1ADB"/>
    <w:rsid w:val="00CF611A"/>
    <w:rsid w:val="00D03470"/>
    <w:rsid w:val="00D10C60"/>
    <w:rsid w:val="00D11925"/>
    <w:rsid w:val="00D27746"/>
    <w:rsid w:val="00D428A1"/>
    <w:rsid w:val="00D42B5B"/>
    <w:rsid w:val="00D53CF4"/>
    <w:rsid w:val="00D53FCB"/>
    <w:rsid w:val="00D763F4"/>
    <w:rsid w:val="00D90F29"/>
    <w:rsid w:val="00DB3B89"/>
    <w:rsid w:val="00DB7516"/>
    <w:rsid w:val="00DC1005"/>
    <w:rsid w:val="00DC1488"/>
    <w:rsid w:val="00DC17AE"/>
    <w:rsid w:val="00DC4469"/>
    <w:rsid w:val="00DE5BAE"/>
    <w:rsid w:val="00DF25B5"/>
    <w:rsid w:val="00E01EFB"/>
    <w:rsid w:val="00E05BE1"/>
    <w:rsid w:val="00E0613F"/>
    <w:rsid w:val="00E51449"/>
    <w:rsid w:val="00E81539"/>
    <w:rsid w:val="00EB0B8C"/>
    <w:rsid w:val="00EC2BB7"/>
    <w:rsid w:val="00EC2C2B"/>
    <w:rsid w:val="00ED3521"/>
    <w:rsid w:val="00ED6A03"/>
    <w:rsid w:val="00EF5C11"/>
    <w:rsid w:val="00F0013F"/>
    <w:rsid w:val="00F13CB2"/>
    <w:rsid w:val="00F21043"/>
    <w:rsid w:val="00F31CB8"/>
    <w:rsid w:val="00F326BE"/>
    <w:rsid w:val="00F329A0"/>
    <w:rsid w:val="00F35820"/>
    <w:rsid w:val="00F43664"/>
    <w:rsid w:val="00F43665"/>
    <w:rsid w:val="00F440CD"/>
    <w:rsid w:val="00F44C87"/>
    <w:rsid w:val="00F47317"/>
    <w:rsid w:val="00F52394"/>
    <w:rsid w:val="00F52CA9"/>
    <w:rsid w:val="00F6420A"/>
    <w:rsid w:val="00F74938"/>
    <w:rsid w:val="00F83A87"/>
    <w:rsid w:val="00F852B4"/>
    <w:rsid w:val="00FA617B"/>
    <w:rsid w:val="00FB0A9F"/>
    <w:rsid w:val="00FC1FD2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0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D19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e-kGOFyB_DpZb6bRdxOW3v3VuJVMAr66P1LiPjqYz7D3Kvg/viewform?usp=dialo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crfu44IMaVM--hMfJsbWR_eF4QuNsbQWWtRVh1CKCr78oW0Q/viewfor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59148-FA1C-422F-8339-9F7648794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4</Pages>
  <Words>790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106</cp:revision>
  <cp:lastPrinted>2014-08-07T19:35:00Z</cp:lastPrinted>
  <dcterms:created xsi:type="dcterms:W3CDTF">2024-01-12T16:44:00Z</dcterms:created>
  <dcterms:modified xsi:type="dcterms:W3CDTF">2025-02-26T19:08:00Z</dcterms:modified>
</cp:coreProperties>
</file>